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92" w:rsidRPr="00B91E92" w:rsidRDefault="00B91E92" w:rsidP="00B91E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E28"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0.95pt" o:ole="" filled="t">
            <v:fill color2="black"/>
            <v:imagedata r:id="rId9" o:title=""/>
          </v:shape>
          <o:OLEObject Type="Embed" ProgID="Word.Picture.8" ShapeID="_x0000_i1025" DrawAspect="Content" ObjectID="_1640678634" r:id="rId10"/>
        </w:object>
      </w:r>
    </w:p>
    <w:p w:rsidR="00B91E92" w:rsidRPr="00B91E92" w:rsidRDefault="00B91E92" w:rsidP="00B91E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1E92">
        <w:rPr>
          <w:rFonts w:ascii="Times New Roman" w:hAnsi="Times New Roman" w:cs="Times New Roman"/>
          <w:b/>
          <w:sz w:val="40"/>
          <w:szCs w:val="40"/>
        </w:rPr>
        <w:t>АДМИНИСТРАЦИЯ ГОРОДА ПОКАЧИ</w:t>
      </w:r>
    </w:p>
    <w:p w:rsidR="00B91E92" w:rsidRPr="00B91E92" w:rsidRDefault="00B91E92" w:rsidP="00B91E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E9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91E92" w:rsidRPr="00B91E92" w:rsidRDefault="00B91E92" w:rsidP="00B91E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92" w:rsidRPr="00B91E92" w:rsidRDefault="00B91E92" w:rsidP="00B91E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E9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43189" w:rsidRPr="00A43189" w:rsidRDefault="00A43189" w:rsidP="00A43189">
      <w:pPr>
        <w:numPr>
          <w:ilvl w:val="3"/>
          <w:numId w:val="1"/>
        </w:numPr>
        <w:tabs>
          <w:tab w:val="clea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ar-SA"/>
        </w:rPr>
      </w:pPr>
    </w:p>
    <w:p w:rsidR="00A43189" w:rsidRPr="00675E41" w:rsidRDefault="0088202E" w:rsidP="00A4318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15.01.2020</w:t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D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A43189" w:rsidRPr="00675E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30</w:t>
      </w:r>
    </w:p>
    <w:p w:rsidR="002B4289" w:rsidRPr="00A43189" w:rsidRDefault="002B4289" w:rsidP="00675E41">
      <w:pPr>
        <w:pStyle w:val="ConsPlusTitle"/>
        <w:ind w:right="538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289" w:rsidRDefault="001D17D0" w:rsidP="00B1592B">
      <w:pPr>
        <w:pStyle w:val="ConsPlusNormal"/>
        <w:ind w:right="42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1D17D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внесении изменений в постановление администрации города Покачи от 10.11.2015 №1243 «Об утверждении Порядка осуществления функций и полномочий учредителя муниципальных учреждений города Покачи</w:t>
      </w:r>
      <w:r w:rsidR="003431D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</w:p>
    <w:bookmarkEnd w:id="0"/>
    <w:p w:rsidR="00B91E92" w:rsidRDefault="00B91E92" w:rsidP="00B91E9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7D0" w:rsidRPr="00A43189" w:rsidRDefault="001D17D0" w:rsidP="001D17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289" w:rsidRPr="00440274" w:rsidRDefault="001D17D0" w:rsidP="00225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CF52E6" w:rsidRPr="00CF52E6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CF52E6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CF52E6" w:rsidRPr="00CF52E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CF52E6">
        <w:rPr>
          <w:rFonts w:ascii="Times New Roman" w:hAnsi="Times New Roman" w:cs="Times New Roman"/>
          <w:bCs/>
          <w:sz w:val="28"/>
          <w:szCs w:val="28"/>
        </w:rPr>
        <w:t>и города Покачи от 01.08.2018 №753 «</w:t>
      </w:r>
      <w:r w:rsidR="00CF52E6" w:rsidRPr="00CF52E6">
        <w:rPr>
          <w:rFonts w:ascii="Times New Roman" w:hAnsi="Times New Roman" w:cs="Times New Roman"/>
          <w:bCs/>
          <w:sz w:val="28"/>
          <w:szCs w:val="28"/>
        </w:rPr>
        <w:t>Об изменении наименования муницип</w:t>
      </w:r>
      <w:r w:rsidR="00CF52E6">
        <w:rPr>
          <w:rFonts w:ascii="Times New Roman" w:hAnsi="Times New Roman" w:cs="Times New Roman"/>
          <w:bCs/>
          <w:sz w:val="28"/>
          <w:szCs w:val="28"/>
        </w:rPr>
        <w:t xml:space="preserve">ального автономного учреждения «ИПЦ «Медиа», </w:t>
      </w:r>
      <w:r w:rsidR="00440274">
        <w:rPr>
          <w:rFonts w:ascii="Times New Roman" w:hAnsi="Times New Roman" w:cs="Times New Roman"/>
          <w:sz w:val="28"/>
          <w:szCs w:val="28"/>
        </w:rPr>
        <w:t>постановления администрации города Покачи от 27.06.2017 №664 «О ликвидации муниципального автономного учреждения «Комбинат питания»:</w:t>
      </w:r>
    </w:p>
    <w:p w:rsidR="00675E41" w:rsidRDefault="00B91E92" w:rsidP="001D17D0">
      <w:pPr>
        <w:pStyle w:val="ConsPlusNormal"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4289" w:rsidRPr="00A4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31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3431D0" w:rsidRPr="003431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</w:t>
      </w:r>
      <w:r w:rsidR="003431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</w:t>
      </w:r>
      <w:r w:rsidR="003431D0" w:rsidRPr="003431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постановление администрации города Покачи от 10.11.2015 №1243 «Об утверждении Порядка осуществления функций и полномочий учредителя муниципальных учреждений города Покачи»</w:t>
      </w:r>
      <w:r w:rsidR="00C116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постановление)</w:t>
      </w:r>
      <w:r w:rsidR="0034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D82625" w:rsidRPr="003431D0" w:rsidRDefault="00D82625" w:rsidP="001D17D0">
      <w:pPr>
        <w:pStyle w:val="ConsPlusNormal"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постановлении:</w:t>
      </w:r>
    </w:p>
    <w:p w:rsidR="00844BC1" w:rsidRDefault="00D82625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431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C3710">
        <w:rPr>
          <w:rFonts w:ascii="Times New Roman" w:hAnsi="Times New Roman" w:cs="Times New Roman"/>
          <w:color w:val="000000" w:themeColor="text1"/>
          <w:sz w:val="28"/>
          <w:szCs w:val="28"/>
        </w:rPr>
        <w:t>преамбулу</w:t>
      </w:r>
      <w:r w:rsidR="00C11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</w:t>
      </w:r>
      <w:r w:rsidR="006C3710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6C3710" w:rsidRDefault="006C3710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371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3 статьи 9.1 Федерального закона от 12.01.1996 №7-ФЗ «О некоммерческих организациях», частью 6 статьи 38 Устава города Покачи, частью 3 статьи 8 решения Думы города Покачи от 22.02.2017 №3 «О Порядке управления и распоряжения имуществом, находящимся в собственности города Покачи»</w:t>
      </w:r>
      <w:proofErr w:type="gramStart"/>
      <w:r w:rsidRPr="006C3710">
        <w:rPr>
          <w:rFonts w:ascii="Times New Roman" w:hAnsi="Times New Roman" w:cs="Times New Roman"/>
          <w:color w:val="000000" w:themeColor="text1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16A4" w:rsidRDefault="00D82625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116A4">
        <w:rPr>
          <w:rFonts w:ascii="Times New Roman" w:hAnsi="Times New Roman" w:cs="Times New Roman"/>
          <w:color w:val="000000" w:themeColor="text1"/>
          <w:sz w:val="28"/>
          <w:szCs w:val="28"/>
        </w:rPr>
        <w:t>) в части 1 постановления после слова «</w:t>
      </w:r>
      <w:r w:rsidR="00C116A4">
        <w:rPr>
          <w:rFonts w:ascii="Times New Roman" w:hAnsi="Times New Roman" w:cs="Times New Roman"/>
          <w:sz w:val="28"/>
          <w:szCs w:val="28"/>
        </w:rPr>
        <w:t>Покачи» дополнить словами «согласно приложению к настоящему постановлению»;</w:t>
      </w:r>
    </w:p>
    <w:p w:rsidR="009C0EB4" w:rsidRDefault="007A18A0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6A4">
        <w:rPr>
          <w:rFonts w:ascii="Times New Roman" w:hAnsi="Times New Roman" w:cs="Times New Roman"/>
          <w:sz w:val="28"/>
          <w:szCs w:val="28"/>
        </w:rPr>
        <w:t xml:space="preserve">) </w:t>
      </w:r>
      <w:r w:rsidR="00D82625">
        <w:rPr>
          <w:rFonts w:ascii="Times New Roman" w:hAnsi="Times New Roman" w:cs="Times New Roman"/>
          <w:sz w:val="28"/>
          <w:szCs w:val="28"/>
        </w:rPr>
        <w:t>в Поряд</w:t>
      </w:r>
      <w:r w:rsidR="009C0EB4">
        <w:rPr>
          <w:rFonts w:ascii="Times New Roman" w:hAnsi="Times New Roman" w:cs="Times New Roman"/>
          <w:sz w:val="28"/>
          <w:szCs w:val="28"/>
        </w:rPr>
        <w:t>к</w:t>
      </w:r>
      <w:r w:rsidR="00D82625">
        <w:rPr>
          <w:rFonts w:ascii="Times New Roman" w:hAnsi="Times New Roman" w:cs="Times New Roman"/>
          <w:sz w:val="28"/>
          <w:szCs w:val="28"/>
        </w:rPr>
        <w:t xml:space="preserve">е </w:t>
      </w:r>
      <w:r w:rsidR="00D82625" w:rsidRPr="00D82625">
        <w:rPr>
          <w:rFonts w:ascii="Times New Roman" w:hAnsi="Times New Roman" w:cs="Times New Roman"/>
          <w:sz w:val="28"/>
          <w:szCs w:val="28"/>
        </w:rPr>
        <w:t>осуществления функций и полномочий учредителя муниципальных учреждений города Покачи</w:t>
      </w:r>
      <w:r w:rsidR="00D82625">
        <w:rPr>
          <w:rFonts w:ascii="Times New Roman" w:hAnsi="Times New Roman" w:cs="Times New Roman"/>
          <w:sz w:val="28"/>
          <w:szCs w:val="28"/>
        </w:rPr>
        <w:t>, утверждённом постановлением, (далее – Порядок):</w:t>
      </w:r>
    </w:p>
    <w:p w:rsidR="00675A4A" w:rsidRDefault="00675A4A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9 части 2 статьи 2 Порядка изложить в следующей редакции:</w:t>
      </w:r>
    </w:p>
    <w:p w:rsidR="00675A4A" w:rsidRDefault="00675A4A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 согласовывает штатное расписание казённого учреждения, а также вносимые в него изменения и дополнения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24366" w:rsidRDefault="00675A4A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724366">
        <w:rPr>
          <w:rFonts w:ascii="Times New Roman" w:hAnsi="Times New Roman" w:cs="Times New Roman"/>
          <w:sz w:val="28"/>
          <w:szCs w:val="28"/>
        </w:rPr>
        <w:t>) в пункте 15.1 части 3 статьи 4 Порядка слова «15.1 осуществляет» заменить словами «15.1) осуществляет»;</w:t>
      </w:r>
      <w:proofErr w:type="gramEnd"/>
    </w:p>
    <w:p w:rsidR="004C7CC7" w:rsidRDefault="00675A4A" w:rsidP="00C1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7CC7">
        <w:rPr>
          <w:rFonts w:ascii="Times New Roman" w:hAnsi="Times New Roman" w:cs="Times New Roman"/>
          <w:sz w:val="28"/>
          <w:szCs w:val="28"/>
        </w:rPr>
        <w:t>) в строке 5 графы 3 приложения к Порядку</w:t>
      </w:r>
      <w:r w:rsidR="004C7CC7" w:rsidRPr="004C7CC7">
        <w:rPr>
          <w:rFonts w:ascii="Times New Roman" w:hAnsi="Times New Roman" w:cs="Times New Roman"/>
          <w:sz w:val="28"/>
          <w:szCs w:val="28"/>
        </w:rPr>
        <w:t xml:space="preserve"> </w:t>
      </w:r>
      <w:r w:rsidR="004C7CC7">
        <w:rPr>
          <w:rFonts w:ascii="Times New Roman" w:hAnsi="Times New Roman" w:cs="Times New Roman"/>
          <w:sz w:val="28"/>
          <w:szCs w:val="28"/>
        </w:rPr>
        <w:t>слова «</w:t>
      </w:r>
      <w:r w:rsidR="004C7CC7" w:rsidRPr="004C7CC7">
        <w:rPr>
          <w:rFonts w:ascii="Times New Roman" w:hAnsi="Times New Roman" w:cs="Times New Roman"/>
          <w:sz w:val="28"/>
          <w:szCs w:val="28"/>
        </w:rPr>
        <w:t>Муниц</w:t>
      </w:r>
      <w:r w:rsidR="004C7CC7">
        <w:rPr>
          <w:rFonts w:ascii="Times New Roman" w:hAnsi="Times New Roman" w:cs="Times New Roman"/>
          <w:sz w:val="28"/>
          <w:szCs w:val="28"/>
        </w:rPr>
        <w:t>ипальное автономное учреждение «</w:t>
      </w:r>
      <w:r w:rsidR="004C7CC7" w:rsidRPr="004C7CC7">
        <w:rPr>
          <w:rFonts w:ascii="Times New Roman" w:hAnsi="Times New Roman" w:cs="Times New Roman"/>
          <w:sz w:val="28"/>
          <w:szCs w:val="28"/>
        </w:rPr>
        <w:t>Комбинат пи</w:t>
      </w:r>
      <w:r w:rsidR="004C7CC7">
        <w:rPr>
          <w:rFonts w:ascii="Times New Roman" w:hAnsi="Times New Roman" w:cs="Times New Roman"/>
          <w:sz w:val="28"/>
          <w:szCs w:val="28"/>
        </w:rPr>
        <w:t>тания»</w:t>
      </w:r>
      <w:proofErr w:type="gramStart"/>
      <w:r w:rsidR="004C7CC7" w:rsidRPr="004C7CC7">
        <w:rPr>
          <w:rFonts w:ascii="Times New Roman" w:hAnsi="Times New Roman" w:cs="Times New Roman"/>
          <w:sz w:val="28"/>
          <w:szCs w:val="28"/>
        </w:rPr>
        <w:t>;</w:t>
      </w:r>
      <w:r w:rsidR="004C7CC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C7CC7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C7CC7" w:rsidRPr="00C116A4" w:rsidRDefault="00675A4A" w:rsidP="00CF5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4C7CC7">
        <w:rPr>
          <w:rFonts w:ascii="Times New Roman" w:hAnsi="Times New Roman" w:cs="Times New Roman"/>
          <w:sz w:val="28"/>
          <w:szCs w:val="28"/>
        </w:rPr>
        <w:t>) в строке 5 графы 3 приложения к Порядку</w:t>
      </w:r>
      <w:r w:rsidR="004C7CC7" w:rsidRPr="004C7CC7">
        <w:rPr>
          <w:rFonts w:ascii="Times New Roman" w:hAnsi="Times New Roman" w:cs="Times New Roman"/>
          <w:sz w:val="28"/>
          <w:szCs w:val="28"/>
        </w:rPr>
        <w:t xml:space="preserve"> </w:t>
      </w:r>
      <w:r w:rsidR="004C7CC7">
        <w:rPr>
          <w:rFonts w:ascii="Times New Roman" w:hAnsi="Times New Roman" w:cs="Times New Roman"/>
          <w:sz w:val="28"/>
          <w:szCs w:val="28"/>
        </w:rPr>
        <w:t>слова «Информационно-полиграфический центр «Медиа» заменить словами «Редакция газеты «Покачёвский вестник».</w:t>
      </w:r>
    </w:p>
    <w:p w:rsidR="004C7CC7" w:rsidRDefault="004C7CC7" w:rsidP="004C7CC7">
      <w:pPr>
        <w:pStyle w:val="ConsPlusNormal"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4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2B4289" w:rsidRPr="00A43189" w:rsidRDefault="004C7CC7" w:rsidP="001D17D0">
      <w:pPr>
        <w:pStyle w:val="ConsPlusNormal"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B4289" w:rsidRPr="00A4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</w:t>
      </w:r>
      <w:r w:rsidR="00A43189" w:rsidRPr="0072726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 газете «Покачёвский вестник»</w:t>
      </w:r>
      <w:r w:rsidR="00B91E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4289" w:rsidRPr="00A43189" w:rsidRDefault="004C7CC7" w:rsidP="004C7CC7">
      <w:pPr>
        <w:pStyle w:val="ConsPlusNormal"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24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2B4289" w:rsidRPr="00A4318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2B4289" w:rsidRPr="00A43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A43189" w:rsidRDefault="00A43189" w:rsidP="00B91E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E92" w:rsidRDefault="00B91E92" w:rsidP="00B91E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CC7" w:rsidRPr="00A43189" w:rsidRDefault="004C7CC7" w:rsidP="00B91E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635" w:rsidRDefault="008A3635" w:rsidP="004C7CC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обязанности главы</w:t>
      </w:r>
    </w:p>
    <w:p w:rsidR="008A3635" w:rsidRDefault="002B4289" w:rsidP="004C7CC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города</w:t>
      </w:r>
      <w:r w:rsidR="00B91E92"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46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Покачи</w:t>
      </w:r>
      <w:r w:rsidR="008A36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первый заместитель</w:t>
      </w:r>
    </w:p>
    <w:p w:rsidR="00B91E92" w:rsidRPr="004C7CC7" w:rsidRDefault="008A3635" w:rsidP="004C7CC7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главы города Покачи</w:t>
      </w:r>
      <w:r w:rsidR="00B91E92"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91E92"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</w:t>
      </w:r>
      <w:r w:rsidR="00A46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43189" w:rsidRPr="00B91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А.Е. Ходулапова</w:t>
      </w:r>
    </w:p>
    <w:sectPr w:rsidR="00B91E92" w:rsidRPr="004C7CC7" w:rsidSect="00B1592B">
      <w:headerReference w:type="default" r:id="rId11"/>
      <w:pgSz w:w="11906" w:h="16838"/>
      <w:pgMar w:top="420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B3" w:rsidRDefault="009E53B3" w:rsidP="00A70200">
      <w:pPr>
        <w:spacing w:after="0" w:line="240" w:lineRule="auto"/>
      </w:pPr>
      <w:r>
        <w:separator/>
      </w:r>
    </w:p>
  </w:endnote>
  <w:endnote w:type="continuationSeparator" w:id="0">
    <w:p w:rsidR="009E53B3" w:rsidRDefault="009E53B3" w:rsidP="00A7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B3" w:rsidRDefault="009E53B3" w:rsidP="00A70200">
      <w:pPr>
        <w:spacing w:after="0" w:line="240" w:lineRule="auto"/>
      </w:pPr>
      <w:r>
        <w:separator/>
      </w:r>
    </w:p>
  </w:footnote>
  <w:footnote w:type="continuationSeparator" w:id="0">
    <w:p w:rsidR="009E53B3" w:rsidRDefault="009E53B3" w:rsidP="00A7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626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82625" w:rsidRPr="00B1592B" w:rsidRDefault="00D82625">
        <w:pPr>
          <w:pStyle w:val="a4"/>
          <w:jc w:val="center"/>
          <w:rPr>
            <w:rFonts w:ascii="Times New Roman" w:hAnsi="Times New Roman" w:cs="Times New Roman"/>
          </w:rPr>
        </w:pPr>
        <w:r w:rsidRPr="00B1592B">
          <w:rPr>
            <w:rFonts w:ascii="Times New Roman" w:hAnsi="Times New Roman" w:cs="Times New Roman"/>
          </w:rPr>
          <w:fldChar w:fldCharType="begin"/>
        </w:r>
        <w:r w:rsidRPr="00B1592B">
          <w:rPr>
            <w:rFonts w:ascii="Times New Roman" w:hAnsi="Times New Roman" w:cs="Times New Roman"/>
          </w:rPr>
          <w:instrText>PAGE   \* MERGEFORMAT</w:instrText>
        </w:r>
        <w:r w:rsidRPr="00B1592B">
          <w:rPr>
            <w:rFonts w:ascii="Times New Roman" w:hAnsi="Times New Roman" w:cs="Times New Roman"/>
          </w:rPr>
          <w:fldChar w:fldCharType="separate"/>
        </w:r>
        <w:r w:rsidR="0088202E">
          <w:rPr>
            <w:rFonts w:ascii="Times New Roman" w:hAnsi="Times New Roman" w:cs="Times New Roman"/>
            <w:noProof/>
          </w:rPr>
          <w:t>2</w:t>
        </w:r>
        <w:r w:rsidRPr="00B1592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89"/>
    <w:rsid w:val="000364A5"/>
    <w:rsid w:val="00041FF2"/>
    <w:rsid w:val="000E5B9F"/>
    <w:rsid w:val="001755C6"/>
    <w:rsid w:val="001D17D0"/>
    <w:rsid w:val="001F74B9"/>
    <w:rsid w:val="0022398E"/>
    <w:rsid w:val="00225E0F"/>
    <w:rsid w:val="00235029"/>
    <w:rsid w:val="0024526B"/>
    <w:rsid w:val="002544C8"/>
    <w:rsid w:val="002B4289"/>
    <w:rsid w:val="002E5D83"/>
    <w:rsid w:val="002E5F64"/>
    <w:rsid w:val="003431D0"/>
    <w:rsid w:val="004276EB"/>
    <w:rsid w:val="00433F04"/>
    <w:rsid w:val="00440274"/>
    <w:rsid w:val="004C7CC7"/>
    <w:rsid w:val="0065723A"/>
    <w:rsid w:val="00675A4A"/>
    <w:rsid w:val="00675E41"/>
    <w:rsid w:val="006A394E"/>
    <w:rsid w:val="006C3710"/>
    <w:rsid w:val="006D65DE"/>
    <w:rsid w:val="00724366"/>
    <w:rsid w:val="00743144"/>
    <w:rsid w:val="00761DE9"/>
    <w:rsid w:val="007A0C0B"/>
    <w:rsid w:val="007A18A0"/>
    <w:rsid w:val="008249E7"/>
    <w:rsid w:val="00844BC1"/>
    <w:rsid w:val="0088202E"/>
    <w:rsid w:val="00886CDB"/>
    <w:rsid w:val="008A3635"/>
    <w:rsid w:val="008C0796"/>
    <w:rsid w:val="008D6FA4"/>
    <w:rsid w:val="00965F3C"/>
    <w:rsid w:val="009C0EB4"/>
    <w:rsid w:val="009E53B3"/>
    <w:rsid w:val="00A43189"/>
    <w:rsid w:val="00A469E7"/>
    <w:rsid w:val="00A70200"/>
    <w:rsid w:val="00B1592B"/>
    <w:rsid w:val="00B91E92"/>
    <w:rsid w:val="00BA0FC7"/>
    <w:rsid w:val="00C116A4"/>
    <w:rsid w:val="00CD571C"/>
    <w:rsid w:val="00CE28AA"/>
    <w:rsid w:val="00CF52E6"/>
    <w:rsid w:val="00D82625"/>
    <w:rsid w:val="00DC636E"/>
    <w:rsid w:val="00DE3D65"/>
    <w:rsid w:val="00E245F7"/>
    <w:rsid w:val="00E53156"/>
    <w:rsid w:val="00E8501D"/>
    <w:rsid w:val="00EE423A"/>
    <w:rsid w:val="00F26CDD"/>
    <w:rsid w:val="00F736AB"/>
    <w:rsid w:val="00F751F5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43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431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4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31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431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B91E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200"/>
  </w:style>
  <w:style w:type="paragraph" w:styleId="a6">
    <w:name w:val="footer"/>
    <w:basedOn w:val="a"/>
    <w:link w:val="a7"/>
    <w:uiPriority w:val="99"/>
    <w:unhideWhenUsed/>
    <w:rsid w:val="00A7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200"/>
  </w:style>
  <w:style w:type="paragraph" w:styleId="a8">
    <w:name w:val="Balloon Text"/>
    <w:basedOn w:val="a"/>
    <w:link w:val="a9"/>
    <w:uiPriority w:val="99"/>
    <w:semiHidden/>
    <w:unhideWhenUsed/>
    <w:rsid w:val="0074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431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431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4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31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431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B91E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200"/>
  </w:style>
  <w:style w:type="paragraph" w:styleId="a6">
    <w:name w:val="footer"/>
    <w:basedOn w:val="a"/>
    <w:link w:val="a7"/>
    <w:uiPriority w:val="99"/>
    <w:unhideWhenUsed/>
    <w:rsid w:val="00A7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200"/>
  </w:style>
  <w:style w:type="paragraph" w:styleId="a8">
    <w:name w:val="Balloon Text"/>
    <w:basedOn w:val="a"/>
    <w:link w:val="a9"/>
    <w:uiPriority w:val="99"/>
    <w:semiHidden/>
    <w:unhideWhenUsed/>
    <w:rsid w:val="0074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rEXHcIbZ7xjHT4D+4kbE0y6+swpcTBDpZjQQ9h44aB0=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ZY2Xui3SuvEEMhSNXjcu5RA+3PLFS6eyorgIfKgfbiU=</DigestValue>
    </Reference>
  </SignedInfo>
  <SignatureValue>PH3S5bO60fl3MS6qAouIEzVEigyJTnsYrhgbiPq1ro9+ZsG9/NiXrPOTOuSABTZD
wEnCKOwfGsJTTigFOCqIBQ==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embeddings/oleObject1.bin?ContentType=application/vnd.openxmlformats-officedocument.oleObject">
        <DigestMethod Algorithm="http://www.w3.org/2000/09/xmldsig#sha1"/>
        <DigestValue>G5IkVO/sDmmqcLtnzMKrwrgFXOU=
</DigestValue>
      </Reference>
      <Reference URI="/word/settings.xml?ContentType=application/vnd.openxmlformats-officedocument.wordprocessingml.settings+xml">
        <DigestMethod Algorithm="http://www.w3.org/2000/09/xmldsig#sha1"/>
        <DigestValue>sozwjs4orxtUGp1DRctU3gennGI=
</DigestValue>
      </Reference>
      <Reference URI="/word/numbering.xml?ContentType=application/vnd.openxmlformats-officedocument.wordprocessingml.numbering+xml">
        <DigestMethod Algorithm="http://www.w3.org/2000/09/xmldsig#sha1"/>
        <DigestValue>eeRdrb+6ev7B0HXDph8YlYhdMZU=
</DigestValue>
      </Reference>
      <Reference URI="/word/styles.xml?ContentType=application/vnd.openxmlformats-officedocument.wordprocessingml.styles+xml">
        <DigestMethod Algorithm="http://www.w3.org/2000/09/xmldsig#sha1"/>
        <DigestValue>IsK365FvWSBuB6A/clZbqBvpGNI=
</DigestValue>
      </Reference>
      <Reference URI="/word/fontTable.xml?ContentType=application/vnd.openxmlformats-officedocument.wordprocessingml.fontTable+xml">
        <DigestMethod Algorithm="http://www.w3.org/2000/09/xmldsig#sha1"/>
        <DigestValue>S0xOYp34l2hRWfTGHFDDYaycbFA=
</DigestValue>
      </Reference>
      <Reference URI="/word/stylesWithEffects.xml?ContentType=application/vnd.ms-word.stylesWithEffects+xml">
        <DigestMethod Algorithm="http://www.w3.org/2000/09/xmldsig#sha1"/>
        <DigestValue>JPn2k+vmejO5JKrsFghSXvzakqM=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ZSMawN29AcYH2WeGRdQm+YLa5JM=
</DigestValue>
      </Reference>
      <Reference URI="/word/document.xml?ContentType=application/vnd.openxmlformats-officedocument.wordprocessingml.document.main+xml">
        <DigestMethod Algorithm="http://www.w3.org/2000/09/xmldsig#sha1"/>
        <DigestValue>ZOVJiHTZiH2f85KjodJLOzOyDQo=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header1.xml?ContentType=application/vnd.openxmlformats-officedocument.wordprocessingml.header+xml">
        <DigestMethod Algorithm="http://www.w3.org/2000/09/xmldsig#sha1"/>
        <DigestValue>/9qrrCQf/UQ6HfjeIytayzHanpk=
</DigestValue>
      </Reference>
      <Reference URI="/word/endnotes.xml?ContentType=application/vnd.openxmlformats-officedocument.wordprocessingml.endnotes+xml">
        <DigestMethod Algorithm="http://www.w3.org/2000/09/xmldsig#sha1"/>
        <DigestValue>XBktYVu5tuMgZdItthZEJGRO2aI=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qRA4tXeri0iwhpcj3LCO2Fas/UI=
</DigestValue>
      </Reference>
    </Manifest>
    <SignatureProperties>
      <SignatureProperty Id="idSignatureTime" Target="#idPackageSignature">
        <mdssi:SignatureTime>
          <mdssi:Format>YYYY-MM-DDThh:mm:ssTZD</mdssi:Format>
          <mdssi:Value>2020-01-16T06:17:55Z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2020-01-16T06:17:55Z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5A28-34D8-4F02-AB0E-B907EB02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Гришина Надежда Евгеньевна</cp:lastModifiedBy>
  <cp:revision>25</cp:revision>
  <cp:lastPrinted>2020-01-15T11:29:00Z</cp:lastPrinted>
  <dcterms:created xsi:type="dcterms:W3CDTF">2019-07-21T12:48:00Z</dcterms:created>
  <dcterms:modified xsi:type="dcterms:W3CDTF">2020-01-16T06:17:00Z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-1858585780</vt:i4>
  </property>
  <property fmtid="{D5CDD505-2E9C-101B-9397-08002B2CF9AE}" pid="3" name="_NewReviewCycle">
    <vt:lpwstr/>
  </property>
  <property fmtid="{D5CDD505-2E9C-101B-9397-08002B2CF9AE}" pid="4" name="_EmailSubject">
    <vt:lpwstr>проекты в порядке законодательной инициативы с прокуратуры Нижневартовского района</vt:lpwstr>
  </property>
  <property fmtid="{D5CDD505-2E9C-101B-9397-08002B2CF9AE}" pid="5" name="_AuthorEmail">
    <vt:lpwstr>nizhr@prokhmao.ru</vt:lpwstr>
  </property>
  <property fmtid="{D5CDD505-2E9C-101B-9397-08002B2CF9AE}" pid="6" name="_AuthorEmailDisplayName">
    <vt:lpwstr>nizhr</vt:lpwstr>
  </property>
  <property fmtid="{D5CDD505-2E9C-101B-9397-08002B2CF9AE}" pid="7" name="_PreviousAdHocReviewCycleID">
    <vt:i4>-243977415</vt:i4>
  </property>
  <property fmtid="{D5CDD505-2E9C-101B-9397-08002B2CF9AE}" pid="8" name="_ReviewingToolsShownOnce">
    <vt:lpwstr/>
  </property>
</Properties>
</file>