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F6" w:rsidRPr="00425223" w:rsidRDefault="00FB47F6" w:rsidP="00FB47F6">
      <w:pPr>
        <w:tabs>
          <w:tab w:val="left" w:pos="9720"/>
        </w:tabs>
        <w:spacing w:after="0"/>
        <w:jc w:val="center"/>
        <w:rPr>
          <w:sz w:val="36"/>
          <w:szCs w:val="36"/>
        </w:rPr>
      </w:pPr>
      <w:r w:rsidRPr="00425223"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95pt;height:59.85pt" o:ole="" filled="t">
            <v:fill color2="black"/>
            <v:imagedata r:id="rId9" o:title=""/>
          </v:shape>
          <o:OLEObject Type="Embed" ProgID="Word.Picture.8" ShapeID="_x0000_i1025" DrawAspect="Content" ObjectID="_1648298457" r:id="rId10"/>
        </w:object>
      </w:r>
    </w:p>
    <w:p w:rsidR="00FB47F6" w:rsidRPr="00425223" w:rsidRDefault="00FB47F6" w:rsidP="00FB47F6">
      <w:pPr>
        <w:numPr>
          <w:ilvl w:val="3"/>
          <w:numId w:val="4"/>
        </w:numPr>
        <w:tabs>
          <w:tab w:val="left" w:pos="0"/>
          <w:tab w:val="left" w:pos="972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36"/>
          <w:szCs w:val="36"/>
        </w:rPr>
      </w:pPr>
      <w:r w:rsidRPr="00425223">
        <w:rPr>
          <w:rFonts w:ascii="Times New Roman" w:hAnsi="Times New Roman"/>
          <w:b/>
          <w:bCs/>
          <w:sz w:val="40"/>
          <w:szCs w:val="40"/>
        </w:rPr>
        <w:t>АДМИНИСТРАЦИЯ  ГОРОДА  ПОКАЧИ</w:t>
      </w:r>
    </w:p>
    <w:p w:rsidR="00FB47F6" w:rsidRPr="00425223" w:rsidRDefault="00FB47F6" w:rsidP="00FB47F6">
      <w:pPr>
        <w:numPr>
          <w:ilvl w:val="3"/>
          <w:numId w:val="4"/>
        </w:numPr>
        <w:tabs>
          <w:tab w:val="left" w:pos="0"/>
          <w:tab w:val="left" w:pos="972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B47F6" w:rsidRPr="00425223" w:rsidRDefault="00FB47F6" w:rsidP="00FB47F6">
      <w:pPr>
        <w:numPr>
          <w:ilvl w:val="3"/>
          <w:numId w:val="4"/>
        </w:numPr>
        <w:tabs>
          <w:tab w:val="left" w:pos="0"/>
          <w:tab w:val="left" w:pos="9720"/>
        </w:tabs>
        <w:spacing w:after="0" w:line="360" w:lineRule="auto"/>
        <w:ind w:right="488"/>
        <w:contextualSpacing/>
        <w:jc w:val="center"/>
        <w:rPr>
          <w:rFonts w:ascii="Times New Roman" w:hAnsi="Times New Roman"/>
          <w:b/>
          <w:bCs/>
          <w:sz w:val="36"/>
          <w:szCs w:val="36"/>
        </w:rPr>
      </w:pPr>
      <w:r w:rsidRPr="00425223">
        <w:rPr>
          <w:rFonts w:ascii="Times New Roman" w:hAnsi="Times New Roman"/>
          <w:b/>
          <w:sz w:val="24"/>
          <w:szCs w:val="24"/>
        </w:rPr>
        <w:t xml:space="preserve">           ХАНТЫ-МАНСИЙСКОГО АВТОНОМНОГО ОКРУГА-ЮГРЫ</w:t>
      </w:r>
    </w:p>
    <w:p w:rsidR="00FB47F6" w:rsidRPr="00425223" w:rsidRDefault="00FB47F6" w:rsidP="00FB47F6">
      <w:pPr>
        <w:keepNext/>
        <w:widowControl w:val="0"/>
        <w:numPr>
          <w:ilvl w:val="2"/>
          <w:numId w:val="4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B47F6" w:rsidRPr="00425223" w:rsidRDefault="00FB47F6" w:rsidP="00FB47F6">
      <w:pPr>
        <w:keepNext/>
        <w:widowControl w:val="0"/>
        <w:numPr>
          <w:ilvl w:val="0"/>
          <w:numId w:val="4"/>
        </w:numPr>
        <w:tabs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25223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ПОСТАНОВЛЕНИЕ</w:t>
      </w:r>
    </w:p>
    <w:p w:rsidR="00FB47F6" w:rsidRPr="00767125" w:rsidRDefault="00455F91" w:rsidP="00FB47F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13.04.2020                                   </w:t>
      </w:r>
      <w:r w:rsidR="00FB47F6" w:rsidRPr="0076712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№</w:t>
      </w:r>
      <w:r>
        <w:rPr>
          <w:rFonts w:ascii="Times New Roman" w:hAnsi="Times New Roman"/>
          <w:b/>
          <w:sz w:val="24"/>
          <w:szCs w:val="24"/>
        </w:rPr>
        <w:t xml:space="preserve"> 308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394EBE" w:rsidRPr="00927B6F" w:rsidTr="00927B6F">
        <w:trPr>
          <w:trHeight w:val="3298"/>
        </w:trPr>
        <w:tc>
          <w:tcPr>
            <w:tcW w:w="4219" w:type="dxa"/>
          </w:tcPr>
          <w:p w:rsidR="003C051B" w:rsidRPr="00927B6F" w:rsidRDefault="003C051B" w:rsidP="00394E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25" w:rsidRPr="00927B6F" w:rsidRDefault="00394EBE" w:rsidP="0076712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927B6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98121F" w:rsidRPr="00927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7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внесении изменений в </w:t>
            </w:r>
            <w:r w:rsidR="00767125" w:rsidRPr="00927B6F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 о материальном стимулировании членов добровольной народной дружины по обеспечению общественного порядка на территор</w:t>
            </w:r>
            <w:r w:rsidR="002A7ED2" w:rsidRPr="00927B6F">
              <w:rPr>
                <w:rFonts w:ascii="Times New Roman" w:hAnsi="Times New Roman" w:cs="Times New Roman"/>
                <w:b/>
                <w:sz w:val="28"/>
                <w:szCs w:val="28"/>
              </w:rPr>
              <w:t>ии города Покачи, утвержденное п</w:t>
            </w:r>
            <w:r w:rsidR="00767125" w:rsidRPr="00927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остановлением администрации города Покачи от 25.07.2013 № 925 </w:t>
            </w:r>
          </w:p>
          <w:bookmarkEnd w:id="0"/>
          <w:p w:rsidR="00394EBE" w:rsidRPr="00927B6F" w:rsidRDefault="00394EBE" w:rsidP="00FA6084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4EBE" w:rsidRPr="00927B6F" w:rsidRDefault="00394EBE" w:rsidP="008B2DD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5459" w:rsidRPr="00927B6F" w:rsidRDefault="005E34E8" w:rsidP="00ED54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B6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67125" w:rsidRPr="00927B6F">
        <w:rPr>
          <w:rFonts w:ascii="Times New Roman" w:hAnsi="Times New Roman" w:cs="Times New Roman"/>
          <w:sz w:val="28"/>
          <w:szCs w:val="28"/>
        </w:rPr>
        <w:t xml:space="preserve">с частью 3 статьи 9 Федерального закона от 01.04.1996 </w:t>
      </w:r>
      <w:r w:rsidR="005A0973" w:rsidRPr="00927B6F">
        <w:rPr>
          <w:rFonts w:ascii="Times New Roman" w:hAnsi="Times New Roman" w:cs="Times New Roman"/>
          <w:sz w:val="28"/>
          <w:szCs w:val="28"/>
        </w:rPr>
        <w:t xml:space="preserve">       </w:t>
      </w:r>
      <w:r w:rsidR="00ED5459" w:rsidRPr="00927B6F">
        <w:rPr>
          <w:rFonts w:ascii="Times New Roman" w:hAnsi="Times New Roman" w:cs="Times New Roman"/>
          <w:sz w:val="28"/>
          <w:szCs w:val="28"/>
        </w:rPr>
        <w:t>№</w:t>
      </w:r>
      <w:r w:rsidR="00767125" w:rsidRPr="00927B6F">
        <w:rPr>
          <w:rFonts w:ascii="Times New Roman" w:hAnsi="Times New Roman" w:cs="Times New Roman"/>
          <w:sz w:val="28"/>
          <w:szCs w:val="28"/>
        </w:rPr>
        <w:t>27-ФЗ</w:t>
      </w:r>
      <w:r w:rsidR="00ED5459" w:rsidRPr="00927B6F">
        <w:rPr>
          <w:rFonts w:ascii="Times New Roman" w:hAnsi="Times New Roman" w:cs="Times New Roman"/>
          <w:sz w:val="28"/>
          <w:szCs w:val="28"/>
        </w:rPr>
        <w:t xml:space="preserve"> </w:t>
      </w:r>
      <w:r w:rsidR="00767125" w:rsidRPr="00927B6F">
        <w:rPr>
          <w:rFonts w:ascii="Times New Roman" w:hAnsi="Times New Roman" w:cs="Times New Roman"/>
          <w:sz w:val="28"/>
          <w:szCs w:val="28"/>
        </w:rPr>
        <w:t>«Об индивидуальном (персонифицированном) учете в системе обязательного пенсионного страхования»</w:t>
      </w:r>
      <w:r w:rsidR="00927B6F" w:rsidRPr="00927B6F">
        <w:rPr>
          <w:rFonts w:ascii="Times New Roman" w:hAnsi="Times New Roman" w:cs="Times New Roman"/>
          <w:sz w:val="28"/>
          <w:szCs w:val="28"/>
        </w:rPr>
        <w:t>:</w:t>
      </w:r>
      <w:r w:rsidR="00ED5459" w:rsidRPr="00927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B6C" w:rsidRPr="00927B6F" w:rsidRDefault="000C6B6C" w:rsidP="002A7ED2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B6F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C44DFF" w:rsidRPr="00927B6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927B6F">
        <w:rPr>
          <w:rFonts w:ascii="Times New Roman" w:hAnsi="Times New Roman" w:cs="Times New Roman"/>
          <w:bCs/>
          <w:sz w:val="28"/>
          <w:szCs w:val="28"/>
        </w:rPr>
        <w:t>Положени</w:t>
      </w:r>
      <w:r w:rsidR="00C44DFF" w:rsidRPr="00927B6F">
        <w:rPr>
          <w:rFonts w:ascii="Times New Roman" w:hAnsi="Times New Roman" w:cs="Times New Roman"/>
          <w:bCs/>
          <w:sz w:val="28"/>
          <w:szCs w:val="28"/>
        </w:rPr>
        <w:t>е о материальном стимулировании членов добровольной народной дружины по обеспечению общественного порядка на территории города Покачи</w:t>
      </w:r>
      <w:r w:rsidRPr="00927B6F">
        <w:rPr>
          <w:rFonts w:ascii="Times New Roman" w:hAnsi="Times New Roman" w:cs="Times New Roman"/>
          <w:bCs/>
          <w:sz w:val="28"/>
          <w:szCs w:val="28"/>
        </w:rPr>
        <w:t>, утвержденно</w:t>
      </w:r>
      <w:r w:rsidR="00E03ADB" w:rsidRPr="00927B6F">
        <w:rPr>
          <w:rFonts w:ascii="Times New Roman" w:hAnsi="Times New Roman" w:cs="Times New Roman"/>
          <w:bCs/>
          <w:sz w:val="28"/>
          <w:szCs w:val="28"/>
        </w:rPr>
        <w:t>е</w:t>
      </w:r>
      <w:r w:rsidRPr="00927B6F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города Покачи </w:t>
      </w:r>
      <w:r w:rsidRPr="00927B6F">
        <w:rPr>
          <w:rFonts w:ascii="Times New Roman" w:hAnsi="Times New Roman" w:cs="Times New Roman"/>
          <w:sz w:val="28"/>
          <w:szCs w:val="28"/>
        </w:rPr>
        <w:t>от 25.07.2013 № 925</w:t>
      </w:r>
      <w:r w:rsidR="002C42BD" w:rsidRPr="00927B6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27B6F">
        <w:rPr>
          <w:rFonts w:ascii="Times New Roman" w:hAnsi="Times New Roman" w:cs="Times New Roman"/>
          <w:sz w:val="28"/>
          <w:szCs w:val="28"/>
        </w:rPr>
        <w:t>-</w:t>
      </w:r>
      <w:r w:rsidR="002C42BD" w:rsidRPr="00927B6F">
        <w:rPr>
          <w:rFonts w:ascii="Times New Roman" w:hAnsi="Times New Roman" w:cs="Times New Roman"/>
          <w:sz w:val="28"/>
          <w:szCs w:val="28"/>
        </w:rPr>
        <w:t xml:space="preserve"> Положение), </w:t>
      </w:r>
      <w:r w:rsidRPr="00927B6F">
        <w:rPr>
          <w:rFonts w:ascii="Times New Roman" w:hAnsi="Times New Roman" w:cs="Times New Roman"/>
          <w:sz w:val="28"/>
          <w:szCs w:val="28"/>
        </w:rPr>
        <w:t xml:space="preserve"> </w:t>
      </w:r>
      <w:r w:rsidRPr="00927B6F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0C6B6C" w:rsidRPr="00927B6F" w:rsidRDefault="00C44DFF" w:rsidP="00C44DFF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B6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927B6F">
        <w:rPr>
          <w:rFonts w:ascii="Times New Roman" w:hAnsi="Times New Roman" w:cs="Times New Roman"/>
          <w:sz w:val="28"/>
          <w:szCs w:val="28"/>
        </w:rPr>
        <w:t xml:space="preserve">абзаце 5 части 3.5 статьи 3 </w:t>
      </w:r>
      <w:r w:rsidR="002C42BD" w:rsidRPr="00927B6F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942D9B" w:rsidRPr="00927B6F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DD4C61" w:rsidRPr="00927B6F">
        <w:rPr>
          <w:rFonts w:ascii="Times New Roman" w:hAnsi="Times New Roman" w:cs="Times New Roman"/>
          <w:sz w:val="28"/>
          <w:szCs w:val="28"/>
        </w:rPr>
        <w:t>«</w:t>
      </w:r>
      <w:r w:rsidR="00DB0EC0" w:rsidRPr="00927B6F">
        <w:rPr>
          <w:rFonts w:ascii="Times New Roman" w:hAnsi="Times New Roman" w:cs="Times New Roman"/>
          <w:sz w:val="28"/>
          <w:szCs w:val="28"/>
        </w:rPr>
        <w:t xml:space="preserve"> </w:t>
      </w:r>
      <w:r w:rsidR="00DD4C61" w:rsidRPr="00927B6F">
        <w:rPr>
          <w:rFonts w:ascii="Times New Roman" w:hAnsi="Times New Roman" w:cs="Times New Roman"/>
          <w:sz w:val="28"/>
          <w:szCs w:val="28"/>
        </w:rPr>
        <w:t>- копия страхового свидетельства обязательного пенсионного страхования (СНИЛС)</w:t>
      </w:r>
      <w:proofErr w:type="gramStart"/>
      <w:r w:rsidR="00541480" w:rsidRPr="00927B6F">
        <w:rPr>
          <w:rFonts w:ascii="Times New Roman" w:hAnsi="Times New Roman" w:cs="Times New Roman"/>
          <w:sz w:val="28"/>
          <w:szCs w:val="28"/>
        </w:rPr>
        <w:t>.</w:t>
      </w:r>
      <w:r w:rsidR="00DD4C61" w:rsidRPr="00927B6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D4C61" w:rsidRPr="00927B6F">
        <w:rPr>
          <w:rFonts w:ascii="Times New Roman" w:hAnsi="Times New Roman" w:cs="Times New Roman"/>
          <w:sz w:val="28"/>
          <w:szCs w:val="28"/>
        </w:rPr>
        <w:t xml:space="preserve"> </w:t>
      </w:r>
      <w:r w:rsidR="00801B71" w:rsidRPr="00927B6F">
        <w:rPr>
          <w:rFonts w:ascii="Times New Roman" w:hAnsi="Times New Roman" w:cs="Times New Roman"/>
          <w:sz w:val="28"/>
          <w:szCs w:val="28"/>
        </w:rPr>
        <w:t>заменить</w:t>
      </w:r>
      <w:r w:rsidR="00942D9B" w:rsidRPr="00927B6F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801B71" w:rsidRPr="00927B6F">
        <w:rPr>
          <w:rFonts w:ascii="Times New Roman" w:hAnsi="Times New Roman" w:cs="Times New Roman"/>
          <w:sz w:val="28"/>
          <w:szCs w:val="28"/>
        </w:rPr>
        <w:t>ми</w:t>
      </w:r>
      <w:r w:rsidR="002C42BD" w:rsidRPr="00927B6F">
        <w:rPr>
          <w:rFonts w:ascii="Times New Roman" w:hAnsi="Times New Roman" w:cs="Times New Roman"/>
          <w:sz w:val="28"/>
          <w:szCs w:val="28"/>
        </w:rPr>
        <w:t xml:space="preserve"> </w:t>
      </w:r>
      <w:r w:rsidR="00942D9B" w:rsidRPr="00927B6F">
        <w:rPr>
          <w:rFonts w:ascii="Times New Roman" w:hAnsi="Times New Roman" w:cs="Times New Roman"/>
          <w:sz w:val="28"/>
          <w:szCs w:val="28"/>
        </w:rPr>
        <w:t>«</w:t>
      </w:r>
      <w:r w:rsidR="002C42BD" w:rsidRPr="00927B6F">
        <w:rPr>
          <w:rFonts w:ascii="Times New Roman" w:hAnsi="Times New Roman" w:cs="Times New Roman"/>
          <w:sz w:val="28"/>
          <w:szCs w:val="28"/>
        </w:rPr>
        <w:t xml:space="preserve"> </w:t>
      </w:r>
      <w:r w:rsidR="00DB0EC0" w:rsidRPr="00927B6F">
        <w:rPr>
          <w:rFonts w:ascii="Times New Roman" w:hAnsi="Times New Roman" w:cs="Times New Roman"/>
          <w:sz w:val="28"/>
          <w:szCs w:val="28"/>
        </w:rPr>
        <w:t xml:space="preserve">- </w:t>
      </w:r>
      <w:r w:rsidR="00DD4C61" w:rsidRPr="00927B6F">
        <w:rPr>
          <w:rFonts w:ascii="Times New Roman" w:hAnsi="Times New Roman" w:cs="Times New Roman"/>
          <w:sz w:val="28"/>
          <w:szCs w:val="28"/>
        </w:rPr>
        <w:t>копию документа, подтверждающего регистрацию в системе индивидуального (персонифицированного) учета</w:t>
      </w:r>
      <w:r w:rsidR="00DB0EC0" w:rsidRPr="00927B6F">
        <w:rPr>
          <w:rFonts w:ascii="Times New Roman" w:hAnsi="Times New Roman" w:cs="Times New Roman"/>
          <w:sz w:val="28"/>
          <w:szCs w:val="28"/>
        </w:rPr>
        <w:t>.</w:t>
      </w:r>
      <w:r w:rsidR="00DD4C61" w:rsidRPr="00927B6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360C7" w:rsidRPr="00927B6F" w:rsidRDefault="003360C7" w:rsidP="00C44DFF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B6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3A2E0D" w:rsidRPr="00927B6F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942D9B" w:rsidRPr="00927B6F">
        <w:rPr>
          <w:rFonts w:ascii="Times New Roman" w:hAnsi="Times New Roman" w:cs="Times New Roman"/>
          <w:sz w:val="28"/>
          <w:szCs w:val="28"/>
        </w:rPr>
        <w:t>опубликования и распространяет свое действие на правоотношения, возникшие с 01.0</w:t>
      </w:r>
      <w:r w:rsidR="00DD4C61" w:rsidRPr="00927B6F">
        <w:rPr>
          <w:rFonts w:ascii="Times New Roman" w:hAnsi="Times New Roman" w:cs="Times New Roman"/>
          <w:sz w:val="28"/>
          <w:szCs w:val="28"/>
        </w:rPr>
        <w:t>1</w:t>
      </w:r>
      <w:r w:rsidR="00942D9B" w:rsidRPr="00927B6F">
        <w:rPr>
          <w:rFonts w:ascii="Times New Roman" w:hAnsi="Times New Roman" w:cs="Times New Roman"/>
          <w:sz w:val="28"/>
          <w:szCs w:val="28"/>
        </w:rPr>
        <w:t>.20</w:t>
      </w:r>
      <w:r w:rsidR="00DD4C61" w:rsidRPr="00927B6F">
        <w:rPr>
          <w:rFonts w:ascii="Times New Roman" w:hAnsi="Times New Roman" w:cs="Times New Roman"/>
          <w:sz w:val="28"/>
          <w:szCs w:val="28"/>
        </w:rPr>
        <w:t>20</w:t>
      </w:r>
      <w:r w:rsidR="003A2E0D" w:rsidRPr="00927B6F">
        <w:rPr>
          <w:rFonts w:ascii="Times New Roman" w:hAnsi="Times New Roman" w:cs="Times New Roman"/>
          <w:sz w:val="28"/>
          <w:szCs w:val="28"/>
        </w:rPr>
        <w:t>.</w:t>
      </w:r>
    </w:p>
    <w:p w:rsidR="003360C7" w:rsidRPr="00927B6F" w:rsidRDefault="00C45C6A" w:rsidP="00C44DFF">
      <w:pPr>
        <w:pStyle w:val="a3"/>
        <w:numPr>
          <w:ilvl w:val="0"/>
          <w:numId w:val="12"/>
        </w:numPr>
        <w:tabs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B6F">
        <w:rPr>
          <w:rFonts w:ascii="Times New Roman" w:hAnsi="Times New Roman" w:cs="Times New Roman"/>
          <w:sz w:val="28"/>
          <w:szCs w:val="28"/>
        </w:rPr>
        <w:t>Опубликовать н</w:t>
      </w:r>
      <w:r w:rsidR="003360C7" w:rsidRPr="00927B6F">
        <w:rPr>
          <w:rFonts w:ascii="Times New Roman" w:hAnsi="Times New Roman" w:cs="Times New Roman"/>
          <w:sz w:val="28"/>
          <w:szCs w:val="28"/>
        </w:rPr>
        <w:t>астоящее постановление в газете «Покачевский вестник».</w:t>
      </w:r>
    </w:p>
    <w:p w:rsidR="008B2DDC" w:rsidRPr="00927B6F" w:rsidRDefault="008B2DDC" w:rsidP="002A7ED2">
      <w:pPr>
        <w:pStyle w:val="a3"/>
        <w:numPr>
          <w:ilvl w:val="0"/>
          <w:numId w:val="12"/>
        </w:numPr>
        <w:tabs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B6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56263F" w:rsidRPr="00927B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20C5" w:rsidRPr="00927B6F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выполнением</w:t>
      </w:r>
      <w:r w:rsidRPr="00927B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</w:t>
      </w:r>
      <w:r w:rsidR="003A2E0D" w:rsidRPr="00927B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0E99" w:rsidRPr="00927B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возложить на </w:t>
      </w:r>
      <w:r w:rsidR="00DD4C61" w:rsidRPr="00927B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первого </w:t>
      </w:r>
      <w:r w:rsidR="00A80E99" w:rsidRPr="00927B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главы города Покачи А.Е. Ходулапову. </w:t>
      </w:r>
    </w:p>
    <w:p w:rsidR="00B3275D" w:rsidRPr="00927B6F" w:rsidRDefault="00B3275D" w:rsidP="00FB0CF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0EB6" w:rsidRPr="00927B6F" w:rsidRDefault="00460EB6" w:rsidP="008B2D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0759C" w:rsidRPr="00927B6F" w:rsidRDefault="00F0759C" w:rsidP="008B2D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33886" w:rsidRPr="00927B6F" w:rsidRDefault="00793BB7" w:rsidP="008B2D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27B6F">
        <w:rPr>
          <w:rFonts w:ascii="Times New Roman" w:hAnsi="Times New Roman" w:cs="Times New Roman"/>
          <w:b/>
          <w:sz w:val="28"/>
          <w:szCs w:val="28"/>
        </w:rPr>
        <w:t>Глава города Покачи                                                                        В.И. Степура</w:t>
      </w:r>
    </w:p>
    <w:sectPr w:rsidR="00833886" w:rsidRPr="00927B6F" w:rsidSect="00C44DFF">
      <w:headerReference w:type="default" r:id="rId11"/>
      <w:pgSz w:w="11906" w:h="16838" w:code="9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ADB" w:rsidRDefault="00E03ADB" w:rsidP="003A2E0D">
      <w:pPr>
        <w:spacing w:after="0" w:line="240" w:lineRule="auto"/>
      </w:pPr>
      <w:r>
        <w:separator/>
      </w:r>
    </w:p>
  </w:endnote>
  <w:endnote w:type="continuationSeparator" w:id="0">
    <w:p w:rsidR="00E03ADB" w:rsidRDefault="00E03ADB" w:rsidP="003A2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ADB" w:rsidRDefault="00E03ADB" w:rsidP="003A2E0D">
      <w:pPr>
        <w:spacing w:after="0" w:line="240" w:lineRule="auto"/>
      </w:pPr>
      <w:r>
        <w:separator/>
      </w:r>
    </w:p>
  </w:footnote>
  <w:footnote w:type="continuationSeparator" w:id="0">
    <w:p w:rsidR="00E03ADB" w:rsidRDefault="00E03ADB" w:rsidP="003A2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792775"/>
      <w:docPartObj>
        <w:docPartGallery w:val="Page Numbers (Top of Page)"/>
        <w:docPartUnique/>
      </w:docPartObj>
    </w:sdtPr>
    <w:sdtEndPr/>
    <w:sdtContent>
      <w:p w:rsidR="00E03ADB" w:rsidRDefault="00455F91" w:rsidP="003A2E0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B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9C31A2"/>
    <w:multiLevelType w:val="hybridMultilevel"/>
    <w:tmpl w:val="67EE8792"/>
    <w:lvl w:ilvl="0" w:tplc="35F464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9904AD"/>
    <w:multiLevelType w:val="hybridMultilevel"/>
    <w:tmpl w:val="62EA047E"/>
    <w:lvl w:ilvl="0" w:tplc="2E1081D6">
      <w:start w:val="1"/>
      <w:numFmt w:val="decimal"/>
      <w:lvlText w:val="%1)"/>
      <w:lvlJc w:val="left"/>
      <w:pPr>
        <w:ind w:left="223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3">
    <w:nsid w:val="0DE65FB4"/>
    <w:multiLevelType w:val="hybridMultilevel"/>
    <w:tmpl w:val="FFA88FF4"/>
    <w:lvl w:ilvl="0" w:tplc="1F2C57E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569EE"/>
    <w:multiLevelType w:val="hybridMultilevel"/>
    <w:tmpl w:val="B278265A"/>
    <w:lvl w:ilvl="0" w:tplc="9E849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3EB2F34"/>
    <w:multiLevelType w:val="hybridMultilevel"/>
    <w:tmpl w:val="4C166344"/>
    <w:lvl w:ilvl="0" w:tplc="CBBA1B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7A1714"/>
    <w:multiLevelType w:val="hybridMultilevel"/>
    <w:tmpl w:val="6E56726C"/>
    <w:lvl w:ilvl="0" w:tplc="1E82E06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1A70F7B"/>
    <w:multiLevelType w:val="hybridMultilevel"/>
    <w:tmpl w:val="3DA44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80906"/>
    <w:multiLevelType w:val="hybridMultilevel"/>
    <w:tmpl w:val="0B343D64"/>
    <w:lvl w:ilvl="0" w:tplc="7084EE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2E1697C"/>
    <w:multiLevelType w:val="hybridMultilevel"/>
    <w:tmpl w:val="1D56B40A"/>
    <w:lvl w:ilvl="0" w:tplc="A32432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CAA575C"/>
    <w:multiLevelType w:val="hybridMultilevel"/>
    <w:tmpl w:val="D2CEEAAC"/>
    <w:lvl w:ilvl="0" w:tplc="E7BE1E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6619113D"/>
    <w:multiLevelType w:val="hybridMultilevel"/>
    <w:tmpl w:val="17C40D5A"/>
    <w:lvl w:ilvl="0" w:tplc="EEA6068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C536C0"/>
    <w:multiLevelType w:val="hybridMultilevel"/>
    <w:tmpl w:val="8416DD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0"/>
  </w:num>
  <w:num w:numId="5">
    <w:abstractNumId w:val="9"/>
  </w:num>
  <w:num w:numId="6">
    <w:abstractNumId w:val="6"/>
  </w:num>
  <w:num w:numId="7">
    <w:abstractNumId w:val="11"/>
  </w:num>
  <w:num w:numId="8">
    <w:abstractNumId w:val="2"/>
  </w:num>
  <w:num w:numId="9">
    <w:abstractNumId w:val="3"/>
  </w:num>
  <w:num w:numId="10">
    <w:abstractNumId w:val="7"/>
  </w:num>
  <w:num w:numId="11">
    <w:abstractNumId w:val="5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60F"/>
    <w:rsid w:val="00015ECF"/>
    <w:rsid w:val="00036E93"/>
    <w:rsid w:val="000428D9"/>
    <w:rsid w:val="00046969"/>
    <w:rsid w:val="000638C4"/>
    <w:rsid w:val="0009029E"/>
    <w:rsid w:val="0009478B"/>
    <w:rsid w:val="000A7430"/>
    <w:rsid w:val="000C03D1"/>
    <w:rsid w:val="000C359D"/>
    <w:rsid w:val="000C650B"/>
    <w:rsid w:val="000C6B6C"/>
    <w:rsid w:val="000D4100"/>
    <w:rsid w:val="000D5E7B"/>
    <w:rsid w:val="000E6BE4"/>
    <w:rsid w:val="000F11E3"/>
    <w:rsid w:val="00101A52"/>
    <w:rsid w:val="001020EC"/>
    <w:rsid w:val="00104936"/>
    <w:rsid w:val="001605EB"/>
    <w:rsid w:val="00164C4B"/>
    <w:rsid w:val="001653EE"/>
    <w:rsid w:val="00166392"/>
    <w:rsid w:val="00167342"/>
    <w:rsid w:val="00181E5F"/>
    <w:rsid w:val="00190881"/>
    <w:rsid w:val="00193A92"/>
    <w:rsid w:val="001953AE"/>
    <w:rsid w:val="001A3E85"/>
    <w:rsid w:val="001A6711"/>
    <w:rsid w:val="001B1462"/>
    <w:rsid w:val="001D48AD"/>
    <w:rsid w:val="001E26D7"/>
    <w:rsid w:val="001F2428"/>
    <w:rsid w:val="001F5579"/>
    <w:rsid w:val="00214BF5"/>
    <w:rsid w:val="002218D7"/>
    <w:rsid w:val="0023067E"/>
    <w:rsid w:val="00253819"/>
    <w:rsid w:val="00261D19"/>
    <w:rsid w:val="002661E2"/>
    <w:rsid w:val="0028061F"/>
    <w:rsid w:val="00280E7F"/>
    <w:rsid w:val="00292059"/>
    <w:rsid w:val="002A7ED2"/>
    <w:rsid w:val="002B20C5"/>
    <w:rsid w:val="002C42BD"/>
    <w:rsid w:val="002C7E89"/>
    <w:rsid w:val="002E1CD5"/>
    <w:rsid w:val="002F0885"/>
    <w:rsid w:val="002F4E45"/>
    <w:rsid w:val="002F4F7C"/>
    <w:rsid w:val="0031760F"/>
    <w:rsid w:val="00334384"/>
    <w:rsid w:val="003360C7"/>
    <w:rsid w:val="00340BB4"/>
    <w:rsid w:val="00353B08"/>
    <w:rsid w:val="00362AB9"/>
    <w:rsid w:val="00370E16"/>
    <w:rsid w:val="003725FA"/>
    <w:rsid w:val="00382031"/>
    <w:rsid w:val="00386348"/>
    <w:rsid w:val="00390AEB"/>
    <w:rsid w:val="00394B1F"/>
    <w:rsid w:val="00394EBE"/>
    <w:rsid w:val="003A2E0D"/>
    <w:rsid w:val="003A5942"/>
    <w:rsid w:val="003B2F51"/>
    <w:rsid w:val="003B68AE"/>
    <w:rsid w:val="003C051B"/>
    <w:rsid w:val="003C1EF3"/>
    <w:rsid w:val="003C3949"/>
    <w:rsid w:val="003D580C"/>
    <w:rsid w:val="003D5D5F"/>
    <w:rsid w:val="003E0EDD"/>
    <w:rsid w:val="003E1E57"/>
    <w:rsid w:val="003E4E3B"/>
    <w:rsid w:val="003E4ED5"/>
    <w:rsid w:val="003E6720"/>
    <w:rsid w:val="00403856"/>
    <w:rsid w:val="00404C6F"/>
    <w:rsid w:val="00430829"/>
    <w:rsid w:val="004335B5"/>
    <w:rsid w:val="00450382"/>
    <w:rsid w:val="00455F91"/>
    <w:rsid w:val="00460EB6"/>
    <w:rsid w:val="00462EE9"/>
    <w:rsid w:val="004652FC"/>
    <w:rsid w:val="00465E44"/>
    <w:rsid w:val="00472F07"/>
    <w:rsid w:val="0048137D"/>
    <w:rsid w:val="00481450"/>
    <w:rsid w:val="004949A5"/>
    <w:rsid w:val="004971CE"/>
    <w:rsid w:val="004B156C"/>
    <w:rsid w:val="004B4C0C"/>
    <w:rsid w:val="004C2F5F"/>
    <w:rsid w:val="004C4F9A"/>
    <w:rsid w:val="004D172A"/>
    <w:rsid w:val="004F715E"/>
    <w:rsid w:val="005125E5"/>
    <w:rsid w:val="0051260C"/>
    <w:rsid w:val="00514D93"/>
    <w:rsid w:val="00520C75"/>
    <w:rsid w:val="0052382A"/>
    <w:rsid w:val="00541480"/>
    <w:rsid w:val="00547E53"/>
    <w:rsid w:val="0056263F"/>
    <w:rsid w:val="00571522"/>
    <w:rsid w:val="005766DB"/>
    <w:rsid w:val="00587B30"/>
    <w:rsid w:val="005A0973"/>
    <w:rsid w:val="005C042D"/>
    <w:rsid w:val="005D0D57"/>
    <w:rsid w:val="005E15C2"/>
    <w:rsid w:val="005E34E8"/>
    <w:rsid w:val="005E40E5"/>
    <w:rsid w:val="00611ACB"/>
    <w:rsid w:val="00615417"/>
    <w:rsid w:val="00623635"/>
    <w:rsid w:val="00623F8A"/>
    <w:rsid w:val="00631ADA"/>
    <w:rsid w:val="00631C28"/>
    <w:rsid w:val="006423D6"/>
    <w:rsid w:val="00662E3F"/>
    <w:rsid w:val="00673D0B"/>
    <w:rsid w:val="006A18D9"/>
    <w:rsid w:val="006A4B8B"/>
    <w:rsid w:val="006B6C20"/>
    <w:rsid w:val="006C2A8C"/>
    <w:rsid w:val="006D3D0A"/>
    <w:rsid w:val="006E156D"/>
    <w:rsid w:val="00706C41"/>
    <w:rsid w:val="007154DE"/>
    <w:rsid w:val="00731B88"/>
    <w:rsid w:val="00741750"/>
    <w:rsid w:val="00767125"/>
    <w:rsid w:val="00773B6B"/>
    <w:rsid w:val="007804E6"/>
    <w:rsid w:val="007865C7"/>
    <w:rsid w:val="007869B3"/>
    <w:rsid w:val="00793BB7"/>
    <w:rsid w:val="007973BE"/>
    <w:rsid w:val="007A30E3"/>
    <w:rsid w:val="007A3A55"/>
    <w:rsid w:val="007B52FC"/>
    <w:rsid w:val="007C15B1"/>
    <w:rsid w:val="007C664A"/>
    <w:rsid w:val="007D4C35"/>
    <w:rsid w:val="007D7657"/>
    <w:rsid w:val="007E018B"/>
    <w:rsid w:val="007E6C52"/>
    <w:rsid w:val="007F7372"/>
    <w:rsid w:val="00801B71"/>
    <w:rsid w:val="008074FF"/>
    <w:rsid w:val="008140F3"/>
    <w:rsid w:val="008210D9"/>
    <w:rsid w:val="008263E9"/>
    <w:rsid w:val="00826DAC"/>
    <w:rsid w:val="00833886"/>
    <w:rsid w:val="00851E68"/>
    <w:rsid w:val="00854210"/>
    <w:rsid w:val="00864112"/>
    <w:rsid w:val="0086681A"/>
    <w:rsid w:val="008776D2"/>
    <w:rsid w:val="00887B8E"/>
    <w:rsid w:val="00890AD1"/>
    <w:rsid w:val="008A2F93"/>
    <w:rsid w:val="008B2DDC"/>
    <w:rsid w:val="008D193B"/>
    <w:rsid w:val="00901AFA"/>
    <w:rsid w:val="009038FE"/>
    <w:rsid w:val="00916F9E"/>
    <w:rsid w:val="00927B6F"/>
    <w:rsid w:val="009325EE"/>
    <w:rsid w:val="00935CAC"/>
    <w:rsid w:val="00936C02"/>
    <w:rsid w:val="00942D9B"/>
    <w:rsid w:val="00963E3D"/>
    <w:rsid w:val="00973705"/>
    <w:rsid w:val="0098121F"/>
    <w:rsid w:val="00983110"/>
    <w:rsid w:val="00993CCD"/>
    <w:rsid w:val="009C0787"/>
    <w:rsid w:val="009C79B1"/>
    <w:rsid w:val="009D4D81"/>
    <w:rsid w:val="009E2F94"/>
    <w:rsid w:val="009F28FD"/>
    <w:rsid w:val="009F6B91"/>
    <w:rsid w:val="00A067CA"/>
    <w:rsid w:val="00A11914"/>
    <w:rsid w:val="00A21727"/>
    <w:rsid w:val="00A26D73"/>
    <w:rsid w:val="00A44638"/>
    <w:rsid w:val="00A669B7"/>
    <w:rsid w:val="00A7601E"/>
    <w:rsid w:val="00A80E99"/>
    <w:rsid w:val="00AB1968"/>
    <w:rsid w:val="00AB2788"/>
    <w:rsid w:val="00AD52EF"/>
    <w:rsid w:val="00AE0937"/>
    <w:rsid w:val="00AF3CC1"/>
    <w:rsid w:val="00B05523"/>
    <w:rsid w:val="00B07C1C"/>
    <w:rsid w:val="00B134D1"/>
    <w:rsid w:val="00B1724C"/>
    <w:rsid w:val="00B213C5"/>
    <w:rsid w:val="00B3275D"/>
    <w:rsid w:val="00B418D6"/>
    <w:rsid w:val="00B56230"/>
    <w:rsid w:val="00B621C0"/>
    <w:rsid w:val="00BA4044"/>
    <w:rsid w:val="00BA7F96"/>
    <w:rsid w:val="00BB4F50"/>
    <w:rsid w:val="00BB6546"/>
    <w:rsid w:val="00BB655A"/>
    <w:rsid w:val="00BC5481"/>
    <w:rsid w:val="00BC6452"/>
    <w:rsid w:val="00BC79BB"/>
    <w:rsid w:val="00BE60ED"/>
    <w:rsid w:val="00BE6692"/>
    <w:rsid w:val="00BE6F1E"/>
    <w:rsid w:val="00BE75E7"/>
    <w:rsid w:val="00BE7F79"/>
    <w:rsid w:val="00C100E6"/>
    <w:rsid w:val="00C275DD"/>
    <w:rsid w:val="00C373BC"/>
    <w:rsid w:val="00C44B82"/>
    <w:rsid w:val="00C44DFF"/>
    <w:rsid w:val="00C45C6A"/>
    <w:rsid w:val="00C46C3D"/>
    <w:rsid w:val="00C516B4"/>
    <w:rsid w:val="00C53421"/>
    <w:rsid w:val="00C5375C"/>
    <w:rsid w:val="00C6033B"/>
    <w:rsid w:val="00C944AB"/>
    <w:rsid w:val="00CA7999"/>
    <w:rsid w:val="00CB7EE4"/>
    <w:rsid w:val="00CC5B24"/>
    <w:rsid w:val="00CC6E7A"/>
    <w:rsid w:val="00CC7E74"/>
    <w:rsid w:val="00CD68C0"/>
    <w:rsid w:val="00CE77F3"/>
    <w:rsid w:val="00CF10F2"/>
    <w:rsid w:val="00D244E9"/>
    <w:rsid w:val="00D42B51"/>
    <w:rsid w:val="00D63430"/>
    <w:rsid w:val="00D71872"/>
    <w:rsid w:val="00D75250"/>
    <w:rsid w:val="00D847A4"/>
    <w:rsid w:val="00DA3FCF"/>
    <w:rsid w:val="00DB00EA"/>
    <w:rsid w:val="00DB0EC0"/>
    <w:rsid w:val="00DB1A8F"/>
    <w:rsid w:val="00DB1D87"/>
    <w:rsid w:val="00DB40BB"/>
    <w:rsid w:val="00DC3418"/>
    <w:rsid w:val="00DD4C61"/>
    <w:rsid w:val="00DD7815"/>
    <w:rsid w:val="00DD7D62"/>
    <w:rsid w:val="00DF7544"/>
    <w:rsid w:val="00E01B3C"/>
    <w:rsid w:val="00E03ADB"/>
    <w:rsid w:val="00E07D93"/>
    <w:rsid w:val="00E21929"/>
    <w:rsid w:val="00E23BDE"/>
    <w:rsid w:val="00E32452"/>
    <w:rsid w:val="00E60DB7"/>
    <w:rsid w:val="00E653CA"/>
    <w:rsid w:val="00E703D5"/>
    <w:rsid w:val="00E71273"/>
    <w:rsid w:val="00E7210B"/>
    <w:rsid w:val="00E85EFA"/>
    <w:rsid w:val="00E91C0C"/>
    <w:rsid w:val="00E94C1C"/>
    <w:rsid w:val="00E95428"/>
    <w:rsid w:val="00EA5EA2"/>
    <w:rsid w:val="00EC1E52"/>
    <w:rsid w:val="00EC2788"/>
    <w:rsid w:val="00ED2A7F"/>
    <w:rsid w:val="00ED5459"/>
    <w:rsid w:val="00EE0768"/>
    <w:rsid w:val="00EF69CC"/>
    <w:rsid w:val="00F05F5A"/>
    <w:rsid w:val="00F0759C"/>
    <w:rsid w:val="00F15061"/>
    <w:rsid w:val="00F30B8C"/>
    <w:rsid w:val="00F32140"/>
    <w:rsid w:val="00F45A8A"/>
    <w:rsid w:val="00F53E96"/>
    <w:rsid w:val="00F5645F"/>
    <w:rsid w:val="00F62C74"/>
    <w:rsid w:val="00F66CCD"/>
    <w:rsid w:val="00F70C00"/>
    <w:rsid w:val="00F74FF1"/>
    <w:rsid w:val="00F75C14"/>
    <w:rsid w:val="00F83421"/>
    <w:rsid w:val="00FA6084"/>
    <w:rsid w:val="00FB0CFE"/>
    <w:rsid w:val="00FB47F6"/>
    <w:rsid w:val="00FC0B3C"/>
    <w:rsid w:val="00FC2E03"/>
    <w:rsid w:val="00FC76A1"/>
    <w:rsid w:val="00FE5467"/>
    <w:rsid w:val="00FE5CB1"/>
    <w:rsid w:val="00FE6BDC"/>
    <w:rsid w:val="00FE7990"/>
    <w:rsid w:val="00FF0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7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72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E4E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4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394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A2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2E0D"/>
  </w:style>
  <w:style w:type="paragraph" w:styleId="a9">
    <w:name w:val="footer"/>
    <w:basedOn w:val="a"/>
    <w:link w:val="aa"/>
    <w:uiPriority w:val="99"/>
    <w:semiHidden/>
    <w:unhideWhenUsed/>
    <w:rsid w:val="003A2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A2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4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t3yxdLhvoWUjxiLj6wDhrVolLGAjAGFhdC2Abz5050s=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2Oh2IJMMvDJik27JI/PgRPV9AU2GhNzh627t1HjJusM=</DigestValue>
    </Reference>
  </SignedInfo>
  <SignatureValue>BkIBVv79Yec38C5WMa+pypGakdDo+iz1x9cdZPwyr+gTBGJCsAP179Olu2WqoCKr
sD1EblA5H9vjYQGEdhhODw==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RuaVi2HXZh1EyZOhnq5K3td+9+M=
</DigestValue>
      </Reference>
      <Reference URI="/word/embeddings/oleObject1.bin?ContentType=application/vnd.openxmlformats-officedocument.oleObject">
        <DigestMethod Algorithm="http://www.w3.org/2000/09/xmldsig#sha1"/>
        <DigestValue>/2Tljnas+es8rLN5LNpYsa3rKCU=
</DigestValue>
      </Reference>
      <Reference URI="/word/settings.xml?ContentType=application/vnd.openxmlformats-officedocument.wordprocessingml.settings+xml">
        <DigestMethod Algorithm="http://www.w3.org/2000/09/xmldsig#sha1"/>
        <DigestValue>OmmOkJB5eDJJwEBNWQ01qtf3ync=
</DigestValue>
      </Reference>
      <Reference URI="/word/numbering.xml?ContentType=application/vnd.openxmlformats-officedocument.wordprocessingml.numbering+xml">
        <DigestMethod Algorithm="http://www.w3.org/2000/09/xmldsig#sha1"/>
        <DigestValue>wpIDUcbhI2J4DFgksZdr1sB1L0k=
</DigestValue>
      </Reference>
      <Reference URI="/word/styles.xml?ContentType=application/vnd.openxmlformats-officedocument.wordprocessingml.styles+xml">
        <DigestMethod Algorithm="http://www.w3.org/2000/09/xmldsig#sha1"/>
        <DigestValue>LLxm/AEhz648Zch+0ZDP0ccowTo=
</DigestValue>
      </Reference>
      <Reference URI="/word/fontTable.xml?ContentType=application/vnd.openxmlformats-officedocument.wordprocessingml.fontTable+xml">
        <DigestMethod Algorithm="http://www.w3.org/2000/09/xmldsig#sha1"/>
        <DigestValue>4W2cdlTtDE90uEwnP3X792I7aXA=
</DigestValue>
      </Reference>
      <Reference URI="/word/stylesWithEffects.xml?ContentType=application/vnd.ms-word.stylesWithEffects+xml">
        <DigestMethod Algorithm="http://www.w3.org/2000/09/xmldsig#sha1"/>
        <DigestValue>eVWQqKPvsD2CoHC66NXs7WXQoAs=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ZwB3Jmu8g0Iy5P2O+XAgGAUvV7k=
</DigestValue>
      </Reference>
      <Reference URI="/word/document.xml?ContentType=application/vnd.openxmlformats-officedocument.wordprocessingml.document.main+xml">
        <DigestMethod Algorithm="http://www.w3.org/2000/09/xmldsig#sha1"/>
        <DigestValue>xCRC1Q7WowfTdx0ut2senRn+bWo=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78aMU8YlG85LbxtVF5iC1Fek51k=
</DigestValue>
      </Reference>
      <Reference URI="/word/endnotes.xml?ContentType=application/vnd.openxmlformats-officedocument.wordprocessingml.endnotes+xml">
        <DigestMethod Algorithm="http://www.w3.org/2000/09/xmldsig#sha1"/>
        <DigestValue>uD7S2nDdu5J09gAzEt5o2DYr9Do=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2020-04-13T10:54:58Z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2020-04-13T10:54:58Z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BA83D-D2D2-4C0C-B0F6-21A8D39B6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Яхъяева Эльмира Рамазановна</dc:creator>
  <cp:lastModifiedBy>Гришина Надежда Евгеньевна</cp:lastModifiedBy>
  <cp:revision>28</cp:revision>
  <cp:lastPrinted>2020-03-05T10:29:00Z</cp:lastPrinted>
  <dcterms:created xsi:type="dcterms:W3CDTF">2019-04-23T09:23:00Z</dcterms:created>
  <dcterms:modified xsi:type="dcterms:W3CDTF">2020-04-13T10:54:00Z</dcterms:modified>
</cp:coreProperties>
</file>